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5C6E" w14:textId="77777777" w:rsidR="00502E4F" w:rsidRDefault="00502E4F" w:rsidP="00502E4F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Gift Card/Cash Acceptance Form</w:t>
      </w:r>
    </w:p>
    <w:p w14:paraId="4A01DC40" w14:textId="6EEA2461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By participating in this research study, you may receive payment in the form of a gift card or cash. This payment does not constitute wages or income from </w:t>
      </w:r>
      <w:r w:rsidR="004011A4">
        <w:rPr>
          <w:rFonts w:ascii="TimesNewRoman" w:eastAsiaTheme="minorHAnsi" w:hAnsi="TimesNewRoman" w:cs="TimesNewRoman"/>
          <w:sz w:val="24"/>
          <w:szCs w:val="24"/>
          <w:lang w:bidi="ar-SA"/>
        </w:rPr>
        <w:t>[institution]</w:t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. It is your responsibility to include any such payments on your tax return. If you have questions about this, please contact your tax advisor or the IRS. </w:t>
      </w:r>
    </w:p>
    <w:p w14:paraId="446B597E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6555133C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By accepting any payments in association with this study, you certify that:</w:t>
      </w:r>
    </w:p>
    <w:p w14:paraId="0BCFC42F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3CA5FB51" w14:textId="2871649F" w:rsidR="00502E4F" w:rsidRDefault="00502E4F" w:rsidP="0050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You are not currently an employee, student employee, or intern at </w:t>
      </w:r>
      <w:r w:rsidR="004011A4">
        <w:rPr>
          <w:rFonts w:ascii="TimesNewRoman" w:eastAsiaTheme="minorHAnsi" w:hAnsi="TimesNewRoman" w:cs="TimesNewRoman"/>
          <w:sz w:val="24"/>
          <w:szCs w:val="24"/>
          <w:lang w:bidi="ar-SA"/>
        </w:rPr>
        <w:t>[institution]</w:t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 nor have been in the last calendar year.</w:t>
      </w:r>
    </w:p>
    <w:p w14:paraId="46A72DC3" w14:textId="08607B67" w:rsidR="00502E4F" w:rsidRDefault="00502E4F" w:rsidP="0050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You have not received more than $600 in payments, of any form, from </w:t>
      </w:r>
      <w:r w:rsidR="004011A4">
        <w:rPr>
          <w:rFonts w:ascii="TimesNewRoman" w:eastAsiaTheme="minorHAnsi" w:hAnsi="TimesNewRoman" w:cs="TimesNewRoman"/>
          <w:sz w:val="24"/>
          <w:szCs w:val="24"/>
          <w:lang w:bidi="ar-SA"/>
        </w:rPr>
        <w:t>[institution]</w:t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 in the last calendar year nor do you anticipate such payments</w:t>
      </w:r>
    </w:p>
    <w:p w14:paraId="16937BCB" w14:textId="214F16F0" w:rsidR="00502E4F" w:rsidRPr="005D353D" w:rsidRDefault="00502E4F" w:rsidP="0050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You are legally allowed to accept payments from </w:t>
      </w:r>
      <w:r w:rsidR="004011A4">
        <w:rPr>
          <w:rFonts w:ascii="TimesNewRoman" w:eastAsiaTheme="minorHAnsi" w:hAnsi="TimesNewRoman" w:cs="TimesNewRoman"/>
          <w:sz w:val="24"/>
          <w:szCs w:val="24"/>
          <w:lang w:bidi="ar-SA"/>
        </w:rPr>
        <w:t>[institution]</w:t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 and are liable for your own tax payments.</w:t>
      </w:r>
    </w:p>
    <w:p w14:paraId="3300C814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40087CFC" w14:textId="4CF1FFE5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Please note: The information collected on this form will be handled in a confidential manner in accordance with the law. The information may have to be shared with individuals outside of the study team, such as members of the </w:t>
      </w:r>
      <w:r w:rsidR="004011A4">
        <w:rPr>
          <w:rFonts w:ascii="TimesNewRoman" w:eastAsiaTheme="minorHAnsi" w:hAnsi="TimesNewRoman" w:cs="TimesNewRoman"/>
          <w:sz w:val="24"/>
          <w:szCs w:val="24"/>
          <w:lang w:bidi="ar-SA"/>
        </w:rPr>
        <w:t>[institution]</w:t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 Institutional Review Board, the IRS, or any external funding agencies, as applicable and required. </w:t>
      </w:r>
    </w:p>
    <w:p w14:paraId="20AFA198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0CD71A17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All categories must be completed to receive payment:</w:t>
      </w:r>
    </w:p>
    <w:p w14:paraId="33109DFA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Legal Name:___________________________________________________________</w:t>
      </w:r>
    </w:p>
    <w:p w14:paraId="1F894D73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Date of Participation:_____________________________________________________</w:t>
      </w:r>
    </w:p>
    <w:p w14:paraId="716CEF25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Permanent Address:_____________________________________________________</w:t>
      </w:r>
    </w:p>
    <w:p w14:paraId="7B1F4B62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Amount Paid:___________________________________________________________</w:t>
      </w:r>
    </w:p>
    <w:p w14:paraId="7A9BF2FF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4BC61F57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Received By (Signature):______________________________Date: _______________</w:t>
      </w:r>
    </w:p>
    <w:p w14:paraId="0AAD2C71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308EAABE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6C38FDA2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61671C0C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4BABDD4A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1B552D10" w14:textId="77777777" w:rsidR="00502E4F" w:rsidRDefault="00502E4F" w:rsidP="00502E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2DAE75BD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18E78C9C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To be completed by PI:</w:t>
      </w:r>
    </w:p>
    <w:p w14:paraId="0609F1F3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4693B05F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Approved IRB Protocol #: ______________________</w:t>
      </w:r>
    </w:p>
    <w:p w14:paraId="2AE21616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3E762136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Principal Investigator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bidi="ar-SA"/>
        </w:rPr>
        <w:t>Signature:____________________________Date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bidi="ar-SA"/>
        </w:rPr>
        <w:t>:____________</w:t>
      </w:r>
    </w:p>
    <w:p w14:paraId="54E4D894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6A5575F0" w14:textId="77777777" w:rsidR="00502E4F" w:rsidRDefault="00502E4F" w:rsidP="00502E4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14:paraId="6B9A5FA9" w14:textId="2BDE9BBB" w:rsidR="00502E4F" w:rsidRDefault="00502E4F" w:rsidP="00502E4F">
      <w:pPr>
        <w:spacing w:after="160" w:line="259" w:lineRule="auto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sectPr w:rsidR="00502E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A7E" w14:textId="77777777" w:rsidR="000D54FC" w:rsidRDefault="000D54FC">
      <w:pPr>
        <w:spacing w:after="0" w:line="240" w:lineRule="auto"/>
      </w:pPr>
      <w:r>
        <w:separator/>
      </w:r>
    </w:p>
  </w:endnote>
  <w:endnote w:type="continuationSeparator" w:id="0">
    <w:p w14:paraId="4E8A3A6E" w14:textId="77777777" w:rsidR="000D54FC" w:rsidRDefault="000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190" w14:textId="77777777" w:rsidR="000D54FC" w:rsidRDefault="000D54FC">
      <w:pPr>
        <w:spacing w:after="0" w:line="240" w:lineRule="auto"/>
      </w:pPr>
      <w:r>
        <w:separator/>
      </w:r>
    </w:p>
  </w:footnote>
  <w:footnote w:type="continuationSeparator" w:id="0">
    <w:p w14:paraId="5D9CD567" w14:textId="77777777" w:rsidR="000D54FC" w:rsidRDefault="000D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4405" w14:textId="77777777" w:rsidR="00A216B8" w:rsidRDefault="00502E4F">
    <w:pPr>
      <w:pStyle w:val="Header"/>
    </w:pPr>
    <w:r>
      <w:t>ORSP Handbook</w:t>
    </w:r>
  </w:p>
  <w:p w14:paraId="74144AF5" w14:textId="77777777" w:rsidR="00A216B8" w:rsidRDefault="00502E4F">
    <w:pPr>
      <w:pStyle w:val="Header"/>
    </w:pPr>
    <w:r>
      <w:t>Version 05/2017</w:t>
    </w:r>
  </w:p>
  <w:p w14:paraId="498C7C5C" w14:textId="77777777" w:rsidR="00A216B8" w:rsidRDefault="00502E4F">
    <w:pPr>
      <w:pStyle w:val="Header"/>
    </w:pPr>
    <w:r>
      <w:t>Human Research: Gift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C78"/>
    <w:multiLevelType w:val="hybridMultilevel"/>
    <w:tmpl w:val="339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38F5"/>
    <w:multiLevelType w:val="hybridMultilevel"/>
    <w:tmpl w:val="A36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2563">
    <w:abstractNumId w:val="0"/>
  </w:num>
  <w:num w:numId="2" w16cid:durableId="185764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4F"/>
    <w:rsid w:val="000D54FC"/>
    <w:rsid w:val="004011A4"/>
    <w:rsid w:val="00502E4F"/>
    <w:rsid w:val="00663859"/>
    <w:rsid w:val="00A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7150"/>
  <w15:chartTrackingRefBased/>
  <w15:docId w15:val="{D25E6B89-9FEA-46EE-B5B0-D3FD1F9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4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4F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1482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Megan Roth</cp:lastModifiedBy>
  <cp:revision>3</cp:revision>
  <dcterms:created xsi:type="dcterms:W3CDTF">2023-01-27T01:19:00Z</dcterms:created>
  <dcterms:modified xsi:type="dcterms:W3CDTF">2023-01-27T01:21:00Z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7c773cd9ee5b92fffa12e275375016f3677714545ad6e1f66fe2713c0ad9c473</vt:lpwstr>
  </property>
</Properties>
</file>